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1C" w:rsidRPr="00393668" w:rsidRDefault="0024061C" w:rsidP="002406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029"/>
        <w:gridCol w:w="2223"/>
        <w:gridCol w:w="4536"/>
        <w:gridCol w:w="1843"/>
      </w:tblGrid>
      <w:tr w:rsidR="0024061C" w:rsidRPr="00D92C4D" w:rsidTr="00186FB4">
        <w:tc>
          <w:tcPr>
            <w:tcW w:w="5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D92C4D" w:rsidTr="00186FB4">
        <w:trPr>
          <w:trHeight w:val="900"/>
        </w:trPr>
        <w:tc>
          <w:tcPr>
            <w:tcW w:w="568" w:type="dxa"/>
          </w:tcPr>
          <w:p w:rsidR="0024061C" w:rsidRPr="001C0277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</w:t>
            </w:r>
            <w:proofErr w:type="spellStart"/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Стройкорпорация</w:t>
            </w:r>
            <w:proofErr w:type="spellEnd"/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Ватлин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Несоответствие по кадровому составу.</w:t>
            </w:r>
          </w:p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 xml:space="preserve">Отсутствие договора аренды </w:t>
            </w:r>
            <w:proofErr w:type="spellStart"/>
            <w:r w:rsidRPr="009C5770">
              <w:rPr>
                <w:rFonts w:ascii="Times New Roman" w:hAnsi="Times New Roman"/>
              </w:rPr>
              <w:t>сртоительной</w:t>
            </w:r>
            <w:proofErr w:type="spellEnd"/>
            <w:r w:rsidRPr="009C5770">
              <w:rPr>
                <w:rFonts w:ascii="Times New Roman" w:hAnsi="Times New Roman"/>
              </w:rPr>
              <w:t xml:space="preserve"> техники</w:t>
            </w:r>
          </w:p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Документация по строительному производству</w:t>
            </w:r>
          </w:p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Документы по контролю качества</w:t>
            </w:r>
          </w:p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Лицензированные программы компьютерного обеспечения</w:t>
            </w:r>
          </w:p>
          <w:p w:rsidR="0024061C" w:rsidRPr="009C5770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Документы по О.Т., Т.Б., П.Б.</w:t>
            </w:r>
          </w:p>
          <w:p w:rsidR="0024061C" w:rsidRPr="00E33159" w:rsidRDefault="0024061C" w:rsidP="00F5547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9C5770">
              <w:rPr>
                <w:rFonts w:ascii="Times New Roman" w:hAnsi="Times New Roman"/>
              </w:rPr>
              <w:t>Документы по 32 и 33 группе работ.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415BF4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</w:t>
            </w:r>
            <w:proofErr w:type="spellStart"/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Агропромстрой</w:t>
            </w:r>
            <w:proofErr w:type="spellEnd"/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Приказы о приеме на работу на 9 сотрудников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 на 8 сотрудников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на 10 сотрудников в организации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Аттестация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по работам в </w:t>
            </w:r>
            <w:proofErr w:type="gramStart"/>
            <w:r>
              <w:rPr>
                <w:rFonts w:ascii="Times New Roman" w:hAnsi="Times New Roman"/>
              </w:rPr>
              <w:t>электроустановках</w:t>
            </w:r>
            <w:proofErr w:type="gramEnd"/>
            <w:r>
              <w:rPr>
                <w:rFonts w:ascii="Times New Roman" w:hAnsi="Times New Roman"/>
              </w:rPr>
              <w:t xml:space="preserve"> на 2 сотрудников и газоснабжению на 2 сотрудников</w:t>
            </w:r>
          </w:p>
          <w:p w:rsidR="0024061C" w:rsidRPr="00E33159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подтверждающие смену </w:t>
            </w:r>
            <w:r>
              <w:rPr>
                <w:rFonts w:ascii="Times New Roman" w:hAnsi="Times New Roman"/>
              </w:rPr>
              <w:lastRenderedPageBreak/>
              <w:t>директора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415BF4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Частное предприятие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"ШАТЕ-М ПЛЮС"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Шавель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</w:rPr>
              <w:t xml:space="preserve"> Константин Георгиевич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"СУ-30"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</w:rPr>
              <w:t>Кондратюк Игорь Васильевич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Приказы о приеме на работу на 5 сотрудников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 на 1 сотрудника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на 6 сотрудников в организации</w:t>
            </w:r>
          </w:p>
          <w:p w:rsidR="0024061C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Аттестация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по работам в </w:t>
            </w:r>
            <w:proofErr w:type="gramStart"/>
            <w:r>
              <w:rPr>
                <w:rFonts w:ascii="Times New Roman" w:hAnsi="Times New Roman"/>
              </w:rPr>
              <w:t>электроустановках</w:t>
            </w:r>
            <w:proofErr w:type="gramEnd"/>
            <w:r>
              <w:rPr>
                <w:rFonts w:ascii="Times New Roman" w:hAnsi="Times New Roman"/>
              </w:rPr>
              <w:t xml:space="preserve"> на 2 сотрудников.</w:t>
            </w:r>
          </w:p>
          <w:p w:rsidR="0024061C" w:rsidRPr="00E33159" w:rsidRDefault="0024061C" w:rsidP="00F5547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договор по аренде строительной техники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9D48D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061C" w:rsidRPr="009D48DE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9D48DE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928">
              <w:rPr>
                <w:rFonts w:ascii="Times New Roman" w:hAnsi="Times New Roman"/>
                <w:b/>
              </w:rPr>
              <w:t>ООО</w:t>
            </w:r>
          </w:p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928">
              <w:rPr>
                <w:rFonts w:ascii="Times New Roman" w:hAnsi="Times New Roman"/>
                <w:b/>
              </w:rPr>
              <w:t xml:space="preserve"> «МД </w:t>
            </w:r>
            <w:proofErr w:type="spellStart"/>
            <w:r w:rsidRPr="00F84928">
              <w:rPr>
                <w:rFonts w:ascii="Times New Roman" w:hAnsi="Times New Roman"/>
                <w:b/>
              </w:rPr>
              <w:t>Технолоджи</w:t>
            </w:r>
            <w:proofErr w:type="spellEnd"/>
            <w:r w:rsidRPr="00F8492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Долгопольский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сведения по </w:t>
            </w:r>
            <w:proofErr w:type="gramStart"/>
            <w:r>
              <w:rPr>
                <w:rFonts w:ascii="Times New Roman" w:hAnsi="Times New Roman"/>
              </w:rPr>
              <w:t>контролю за</w:t>
            </w:r>
            <w:proofErr w:type="gramEnd"/>
            <w:r>
              <w:rPr>
                <w:rFonts w:ascii="Times New Roman" w:hAnsi="Times New Roman"/>
              </w:rPr>
              <w:t xml:space="preserve"> качеством работ</w:t>
            </w:r>
          </w:p>
          <w:p w:rsidR="0024061C" w:rsidRPr="00E33159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аттестацию на 1 сотрудника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7C3CE1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Стройарсенал</w:t>
            </w:r>
            <w:proofErr w:type="spellEnd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Пайкерт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C935CB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262583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770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F84928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Инженер</w:t>
            </w: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Строй</w:t>
            </w: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Фрязино</w:t>
            </w:r>
            <w:proofErr w:type="spellEnd"/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4928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F849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1954F4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Белгород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ИП</w:t>
            </w:r>
          </w:p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Чумак Наталья </w:t>
            </w: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Чумак Наталья Валерьевна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</w:t>
            </w: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"ЭЛИС"</w:t>
            </w:r>
          </w:p>
        </w:tc>
        <w:tc>
          <w:tcPr>
            <w:tcW w:w="2029" w:type="dxa"/>
          </w:tcPr>
          <w:p w:rsidR="0024061C" w:rsidRPr="00F8492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</w:rPr>
              <w:t>Бунин Юрий Алексеевич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О.Т., Т.Б., П.Б.</w:t>
            </w:r>
          </w:p>
          <w:p w:rsidR="0024061C" w:rsidRPr="00E33159" w:rsidRDefault="0024061C" w:rsidP="00186FB4">
            <w:pPr>
              <w:spacing w:line="240" w:lineRule="auto"/>
              <w:ind w:left="39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«Гелиос»</w:t>
            </w:r>
          </w:p>
        </w:tc>
        <w:tc>
          <w:tcPr>
            <w:tcW w:w="2029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Пищулин Александр Федорович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Заключить договор с аттестованной лабораторией, предоставить свидетельства по технологии сварки</w:t>
            </w:r>
          </w:p>
          <w:p w:rsidR="0024061C" w:rsidRPr="00E33159" w:rsidRDefault="0024061C" w:rsidP="00186FB4">
            <w:pPr>
              <w:spacing w:line="240" w:lineRule="auto"/>
              <w:ind w:left="39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rPr>
          <w:trHeight w:val="1082"/>
        </w:trPr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СтримИнвест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Глазнев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Несоответствие по кадровому составу, </w:t>
            </w:r>
            <w:proofErr w:type="spellStart"/>
            <w:r>
              <w:rPr>
                <w:rFonts w:ascii="Times New Roman" w:hAnsi="Times New Roman"/>
              </w:rPr>
              <w:t>отсутсвие</w:t>
            </w:r>
            <w:proofErr w:type="spellEnd"/>
            <w:r>
              <w:rPr>
                <w:rFonts w:ascii="Times New Roman" w:hAnsi="Times New Roman"/>
              </w:rPr>
              <w:t xml:space="preserve"> документов по офису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rPr>
          <w:trHeight w:val="77"/>
        </w:trPr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"ГК 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Рудской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Обновить Приказы по ПТО и ОКС.</w:t>
            </w:r>
          </w:p>
          <w:p w:rsidR="0024061C" w:rsidRDefault="0024061C" w:rsidP="00F5547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удостоверения по охране труда.</w:t>
            </w:r>
          </w:p>
          <w:p w:rsidR="0024061C" w:rsidRPr="00E33159" w:rsidRDefault="0024061C" w:rsidP="00F5547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Заключить договор с аккредитованной лабораторией на проверку строительных материалов.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"Гарантия строй"</w:t>
            </w:r>
          </w:p>
        </w:tc>
        <w:tc>
          <w:tcPr>
            <w:tcW w:w="2029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Сулейманов </w:t>
            </w:r>
            <w:proofErr w:type="spellStart"/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Сайд-Ибрагим</w:t>
            </w:r>
            <w:proofErr w:type="spellEnd"/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Дунгаевич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24061C" w:rsidRPr="002A69C0" w:rsidRDefault="0024061C" w:rsidP="00186FB4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«Аслан»</w:t>
            </w:r>
          </w:p>
        </w:tc>
        <w:tc>
          <w:tcPr>
            <w:tcW w:w="2029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Базаров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Тугэлдэр</w:t>
            </w:r>
            <w:proofErr w:type="spellEnd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Базарович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1561"/>
        </w:trPr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69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"Гранит"</w:t>
            </w:r>
          </w:p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Пушкарев Юрий Анатольевич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«ПРОМСТРОЙ»</w:t>
            </w:r>
          </w:p>
        </w:tc>
        <w:tc>
          <w:tcPr>
            <w:tcW w:w="2029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Бохоев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Виктор Гаврилович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86527C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61C" w:rsidRDefault="0024061C" w:rsidP="0024061C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24061C" w:rsidRPr="00561440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029"/>
        <w:gridCol w:w="2223"/>
        <w:gridCol w:w="4536"/>
        <w:gridCol w:w="1843"/>
      </w:tblGrid>
      <w:tr w:rsidR="0024061C" w:rsidRPr="00D92C4D" w:rsidTr="00186FB4">
        <w:tc>
          <w:tcPr>
            <w:tcW w:w="5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D92C4D" w:rsidTr="00186FB4">
        <w:tc>
          <w:tcPr>
            <w:tcW w:w="568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"Холдинг "Полимерные Трубопроводные Системы"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22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2016г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кадровому составу, строительному производству, договор с аккредитованной лабораторией.</w:t>
            </w:r>
          </w:p>
          <w:p w:rsidR="0024061C" w:rsidRDefault="0024061C" w:rsidP="00F5547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Удостоверения по охране труда на 2 сотрудников, пожарно-технический минимум на 2 сотрудников, 3 группа работ « на высоте» на 2 сотрудников,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газоснабжению на 2 сотрудников.</w:t>
            </w:r>
          </w:p>
          <w:p w:rsidR="0024061C" w:rsidRPr="002A69C0" w:rsidRDefault="0024061C" w:rsidP="00186FB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Энергопромтехн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ологии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Ерошкин Александр </w:t>
            </w:r>
            <w:r w:rsidRPr="002A69C0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УПК с последующей аттестацией на 3 сотрудников</w:t>
            </w:r>
          </w:p>
          <w:p w:rsidR="0024061C" w:rsidRPr="00E33159" w:rsidRDefault="0024061C" w:rsidP="00186FB4">
            <w:pPr>
              <w:spacing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 xml:space="preserve">Срок </w:t>
            </w:r>
            <w:r w:rsidRPr="00E33159">
              <w:rPr>
                <w:rFonts w:ascii="Times New Roman" w:hAnsi="Times New Roman"/>
              </w:rPr>
              <w:lastRenderedPageBreak/>
              <w:t>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Предприятие "МИА"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Болонкин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УПК с последующей аттестацией на 6 сотрудников</w:t>
            </w:r>
          </w:p>
          <w:p w:rsidR="0024061C" w:rsidRDefault="0024061C" w:rsidP="00F5547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 приеме на работу на 5 сотрудников</w:t>
            </w:r>
          </w:p>
          <w:p w:rsidR="0024061C" w:rsidRDefault="0024061C" w:rsidP="00F5547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Удостоверения по охране труда на 2 сотрудников</w:t>
            </w:r>
          </w:p>
          <w:p w:rsidR="0024061C" w:rsidRDefault="0024061C" w:rsidP="00F5547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Удостоверения по 3 группе по правилам работы на высоте на 2 сотрудников</w:t>
            </w:r>
          </w:p>
          <w:p w:rsidR="0024061C" w:rsidRPr="00E33159" w:rsidRDefault="0024061C" w:rsidP="00F5547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проведение специальной оценки труда рабочих мест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"ВЕЛД"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Еремин Константин Иванович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УПК и аттестацию на 4 сотрудников.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Техноцентр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"ВЕЛД"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Курочкин Олег Борисович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УПК и аттестацию на 4 сотрудников.</w:t>
            </w:r>
          </w:p>
          <w:p w:rsidR="0024061C" w:rsidRPr="00E33159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2 удостоверения по охране труда на высоте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4061C" w:rsidRPr="00440CF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"Магнитогорская Строительная База"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Еремин Артем Константинович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Предоставить УПК и аттестацию на 2 сотрудников, лицензированные программы компьютерного обеспечения, документы по охране труда, пожарной </w:t>
            </w:r>
            <w:proofErr w:type="spellStart"/>
            <w:r>
              <w:rPr>
                <w:rFonts w:ascii="Times New Roman" w:hAnsi="Times New Roman"/>
              </w:rPr>
              <w:t>безопасностию</w:t>
            </w:r>
            <w:proofErr w:type="spellEnd"/>
          </w:p>
          <w:p w:rsidR="0024061C" w:rsidRPr="00E33159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Предоставить Удостоверения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на 2 сотрудников по электроустановкам и газоснабжению.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FF66DE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>ООО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 xml:space="preserve"> "Торговая Компания 103"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9" w:type="dxa"/>
          </w:tcPr>
          <w:p w:rsidR="0024061C" w:rsidRPr="00EA75D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Юз  Анатолий Львович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Укомплектовать персонал до 11 человек, провести повышение квалификации и аттестации.</w:t>
            </w:r>
          </w:p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</w:rPr>
              <w:t>аттекстацию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</w:rPr>
              <w:t xml:space="preserve"> ответственных лиц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FF66DE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</w:rPr>
              <w:t>Смарт</w:t>
            </w:r>
            <w:proofErr w:type="spellEnd"/>
            <w:r w:rsidRPr="002A69C0">
              <w:rPr>
                <w:rFonts w:ascii="Times New Roman" w:hAnsi="Times New Roman"/>
                <w:b/>
              </w:rPr>
              <w:t xml:space="preserve"> Автоматик </w:t>
            </w:r>
            <w:proofErr w:type="spellStart"/>
            <w:r w:rsidRPr="002A69C0">
              <w:rPr>
                <w:rFonts w:ascii="Times New Roman" w:hAnsi="Times New Roman"/>
                <w:b/>
              </w:rPr>
              <w:t>Системс</w:t>
            </w:r>
            <w:proofErr w:type="spellEnd"/>
            <w:r w:rsidRPr="002A69C0">
              <w:rPr>
                <w:rFonts w:ascii="Times New Roman" w:hAnsi="Times New Roman"/>
                <w:b/>
              </w:rPr>
              <w:t>"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9" w:type="dxa"/>
          </w:tcPr>
          <w:p w:rsidR="0024061C" w:rsidRPr="00505551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Рубенян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Юрик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505551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823"/>
        </w:trPr>
        <w:tc>
          <w:tcPr>
            <w:tcW w:w="568" w:type="dxa"/>
          </w:tcPr>
          <w:p w:rsidR="0024061C" w:rsidRPr="00FF66DE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"Фирма "Мечта"</w:t>
            </w:r>
          </w:p>
        </w:tc>
        <w:tc>
          <w:tcPr>
            <w:tcW w:w="2029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Саркисян Саркис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января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Pr="00FF66D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9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Веденеев Алексей</w:t>
            </w:r>
          </w:p>
          <w:p w:rsidR="0024061C" w:rsidRPr="002A69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Договор на аренду офиса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«МК 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РегионГазСтрой</w:t>
            </w:r>
            <w:proofErr w:type="spellEnd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Петриченко Наталья Петровна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2A69C0" w:rsidRDefault="0024061C" w:rsidP="00186F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lastRenderedPageBreak/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ПромТехИнвест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24061C" w:rsidRPr="00D976C0" w:rsidRDefault="0024061C" w:rsidP="00186F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 xml:space="preserve">Воробьев </w:t>
            </w:r>
            <w:r w:rsidRPr="00D97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Анатолий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Несоответствий, влияющих на </w:t>
            </w: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«Азимут Строй»</w:t>
            </w:r>
          </w:p>
        </w:tc>
        <w:tc>
          <w:tcPr>
            <w:tcW w:w="2029" w:type="dxa"/>
          </w:tcPr>
          <w:p w:rsidR="0024061C" w:rsidRPr="00D976C0" w:rsidRDefault="0024061C" w:rsidP="00186F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Кислых А.В.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2A69C0" w:rsidRDefault="0024061C" w:rsidP="00186F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«СКБ «Энерготехника-проект»</w:t>
            </w:r>
          </w:p>
        </w:tc>
        <w:tc>
          <w:tcPr>
            <w:tcW w:w="2029" w:type="dxa"/>
          </w:tcPr>
          <w:p w:rsidR="0024061C" w:rsidRPr="00D976C0" w:rsidRDefault="0024061C" w:rsidP="00186F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Попов Виктор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4061C" w:rsidRPr="008A0951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МП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"ДГИ"</w:t>
            </w:r>
          </w:p>
        </w:tc>
        <w:tc>
          <w:tcPr>
            <w:tcW w:w="2029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Дягилев Владимир Александрович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8A0951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"Сервер"</w:t>
            </w:r>
          </w:p>
        </w:tc>
        <w:tc>
          <w:tcPr>
            <w:tcW w:w="2029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Предоставить Удостоверения по </w:t>
            </w:r>
            <w:proofErr w:type="spellStart"/>
            <w:r>
              <w:rPr>
                <w:rFonts w:ascii="Times New Roman" w:hAnsi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</w:rPr>
              <w:t xml:space="preserve"> и промышленной безопасности на 2 сотрудников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4061C" w:rsidRPr="00A306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A306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Стройтехпроект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Кисиль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Константин Всеволодович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Оплатить коллективное страхование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"ПРОСЕРВИС"</w:t>
            </w:r>
          </w:p>
        </w:tc>
        <w:tc>
          <w:tcPr>
            <w:tcW w:w="2029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lastRenderedPageBreak/>
              <w:t>Кудаков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5F6">
              <w:rPr>
                <w:rFonts w:ascii="Times New Roman" w:hAnsi="Times New Roman"/>
                <w:sz w:val="24"/>
                <w:szCs w:val="24"/>
              </w:rPr>
              <w:lastRenderedPageBreak/>
              <w:t>Дмитрий Александрович</w:t>
            </w:r>
          </w:p>
        </w:tc>
        <w:tc>
          <w:tcPr>
            <w:tcW w:w="2223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 февраля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Несоответствий, влияющих на </w:t>
            </w: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 «Монолит»</w:t>
            </w:r>
          </w:p>
        </w:tc>
        <w:tc>
          <w:tcPr>
            <w:tcW w:w="2029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Бунаев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223" w:type="dxa"/>
          </w:tcPr>
          <w:p w:rsidR="0024061C" w:rsidRPr="0086527C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1371"/>
        </w:trPr>
        <w:tc>
          <w:tcPr>
            <w:tcW w:w="5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A30629" w:rsidRDefault="0024061C" w:rsidP="00186FB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«Компания СМТ 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Голд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24061C" w:rsidRPr="0086527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Самсур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Гулан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22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Договор на аренду офиса.</w:t>
            </w:r>
          </w:p>
          <w:p w:rsidR="0024061C" w:rsidRPr="00E33159" w:rsidRDefault="0024061C" w:rsidP="00186FB4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061C" w:rsidRDefault="0024061C" w:rsidP="0024061C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24061C" w:rsidRPr="00561440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4"/>
        <w:gridCol w:w="2127"/>
        <w:gridCol w:w="4677"/>
        <w:gridCol w:w="1843"/>
      </w:tblGrid>
      <w:tr w:rsidR="0024061C" w:rsidRPr="00D92C4D" w:rsidTr="00186FB4">
        <w:tc>
          <w:tcPr>
            <w:tcW w:w="567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СпектрТелеКом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Карипов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Нафигуллович</w:t>
            </w:r>
            <w:proofErr w:type="spellEnd"/>
          </w:p>
        </w:tc>
        <w:tc>
          <w:tcPr>
            <w:tcW w:w="212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МУП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по обслуживанию дорог и тротуаров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Автобытдор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Кудряшов Кирилл Дмитриевич</w:t>
            </w:r>
          </w:p>
        </w:tc>
        <w:tc>
          <w:tcPr>
            <w:tcW w:w="2127" w:type="dxa"/>
          </w:tcPr>
          <w:p w:rsidR="0024061C" w:rsidRPr="00E33159" w:rsidRDefault="0024061C" w:rsidP="00F5547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документацию по пожарной безопасности на предприятии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УПК с последующей аттестацией на 1 сотрудника, Приказ о приеме на работу на 1 сотрудника</w:t>
            </w:r>
          </w:p>
          <w:p w:rsidR="0024061C" w:rsidRPr="00E33159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ОАО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"Пушкинская теплосеть"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Данилов Илья Васильевич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1.Удостоверения по 3 группе по правилам работы на высоте на 2 сотрудников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"КНАИС СТРОЙ"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Дудник Сергей Викторович</w:t>
            </w:r>
          </w:p>
        </w:tc>
        <w:tc>
          <w:tcPr>
            <w:tcW w:w="212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61C" w:rsidRPr="002A69C0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"Строительная компания 336 УНР"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Мизгер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12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1.Удостоверения по 3 группе по правилам работы на высоте на 2 сотрудников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2.Удостоверения по охране труда и пожарной безопасности на 1 </w:t>
            </w:r>
            <w:proofErr w:type="spellStart"/>
            <w:r>
              <w:rPr>
                <w:rFonts w:ascii="Times New Roman" w:hAnsi="Times New Roman"/>
              </w:rPr>
              <w:t>счотрудника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Договор на </w:t>
            </w:r>
            <w:proofErr w:type="spellStart"/>
            <w:r>
              <w:rPr>
                <w:rFonts w:ascii="Times New Roman" w:hAnsi="Times New Roman"/>
              </w:rPr>
              <w:t>испытиния</w:t>
            </w:r>
            <w:proofErr w:type="spellEnd"/>
            <w:r>
              <w:rPr>
                <w:rFonts w:ascii="Times New Roman" w:hAnsi="Times New Roman"/>
              </w:rPr>
              <w:t xml:space="preserve"> строительных материалов.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4.Документацию по проведению специальной оценки рабочих мест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"ПРОФРЕМСТРОЙ-2"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Павлов Николай Сергеевич</w:t>
            </w:r>
          </w:p>
        </w:tc>
        <w:tc>
          <w:tcPr>
            <w:tcW w:w="2127" w:type="dxa"/>
          </w:tcPr>
          <w:p w:rsidR="0024061C" w:rsidRPr="00E33159" w:rsidRDefault="0024061C" w:rsidP="00F5547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журналы по пожарной безопасности, правила работы в </w:t>
            </w:r>
            <w:proofErr w:type="gramStart"/>
            <w:r>
              <w:rPr>
                <w:rFonts w:ascii="Times New Roman" w:hAnsi="Times New Roman"/>
              </w:rPr>
              <w:t>электроустановках</w:t>
            </w:r>
            <w:proofErr w:type="gramEnd"/>
            <w:r>
              <w:rPr>
                <w:rFonts w:ascii="Times New Roman" w:hAnsi="Times New Roman"/>
              </w:rPr>
              <w:t>. Обновить Инструкции по охране труда от 2004 года.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2.Удостоверения по охране труда и пожарно-технического минимума на 2 сотрудников</w:t>
            </w:r>
          </w:p>
          <w:p w:rsidR="0024061C" w:rsidRDefault="0024061C" w:rsidP="00F5547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Удостоверения по 3 группе по правилам работы на высоте на 2 сотрудников</w:t>
            </w:r>
          </w:p>
          <w:p w:rsidR="0024061C" w:rsidRPr="00E33159" w:rsidRDefault="0024061C" w:rsidP="00F5547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на проведение специальной </w:t>
            </w:r>
            <w:r>
              <w:rPr>
                <w:rFonts w:ascii="Times New Roman" w:hAnsi="Times New Roman"/>
              </w:rPr>
              <w:lastRenderedPageBreak/>
              <w:t>оценки труда рабочих мест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"АВИС"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Сандул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Вячеслав Павлович</w:t>
            </w:r>
          </w:p>
        </w:tc>
        <w:tc>
          <w:tcPr>
            <w:tcW w:w="212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1.Удостоверения по 3 группе по правилам работы на высоте на 2 сотрудников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2.Удостоверения по охране труда и пожарной безопасности на 2 сотрудников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3.Документацию по проведению специальной оценки рабочих мест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"СМУ 1 ЕСК"</w:t>
            </w:r>
          </w:p>
        </w:tc>
        <w:tc>
          <w:tcPr>
            <w:tcW w:w="1984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Силаев Антон Иванович</w:t>
            </w:r>
          </w:p>
        </w:tc>
        <w:tc>
          <w:tcPr>
            <w:tcW w:w="2127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FF66D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"ВЕК-ЛМ"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1C" w:rsidRPr="00F13A02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Игорь Валентинович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трудовые книжки, УПК и аттестацию на 7 сотрудников.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2.Удостоверения по охране труда и пожарно-технического минимума на 2 сотрудников</w:t>
            </w:r>
          </w:p>
          <w:p w:rsidR="0024061C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3.Удостоверения по 3 группе по правилам работы на высоте на 2 сотрудников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4.Документы по системе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качеством и по генподряду.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FF66D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"Оптрон"</w:t>
            </w:r>
          </w:p>
        </w:tc>
        <w:tc>
          <w:tcPr>
            <w:tcW w:w="1984" w:type="dxa"/>
          </w:tcPr>
          <w:p w:rsidR="0024061C" w:rsidRPr="0013216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89">
              <w:rPr>
                <w:rFonts w:ascii="Times New Roman" w:hAnsi="Times New Roman"/>
                <w:sz w:val="24"/>
                <w:szCs w:val="24"/>
              </w:rPr>
              <w:t>Буробин</w:t>
            </w:r>
            <w:proofErr w:type="spellEnd"/>
            <w:r w:rsidRPr="00834489">
              <w:rPr>
                <w:rFonts w:ascii="Times New Roman" w:hAnsi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2127" w:type="dxa"/>
          </w:tcPr>
          <w:p w:rsidR="0024061C" w:rsidRPr="0013216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61C" w:rsidRPr="0013216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13216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Фрязинострой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</w:p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2127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4061C" w:rsidRPr="00DE1E2D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413A0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№2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"СТРОЙДВОР"</w:t>
            </w:r>
          </w:p>
        </w:tc>
        <w:tc>
          <w:tcPr>
            <w:tcW w:w="1984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"Адгезия"</w:t>
            </w:r>
          </w:p>
        </w:tc>
        <w:tc>
          <w:tcPr>
            <w:tcW w:w="1984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аттестованной лабораторией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«Марс»</w:t>
            </w:r>
          </w:p>
        </w:tc>
        <w:tc>
          <w:tcPr>
            <w:tcW w:w="1984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 xml:space="preserve"> Артем Геннадиевич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784"/>
        </w:trPr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"СПЕЦГРУНТСТРОЙ"</w:t>
            </w:r>
          </w:p>
        </w:tc>
        <w:tc>
          <w:tcPr>
            <w:tcW w:w="1984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1026"/>
        </w:trPr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СК «МАКСАНГ»</w:t>
            </w:r>
          </w:p>
        </w:tc>
        <w:tc>
          <w:tcPr>
            <w:tcW w:w="1984" w:type="dxa"/>
          </w:tcPr>
          <w:p w:rsidR="0024061C" w:rsidRPr="00D976C0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</w:rPr>
              <w:t>Лицавкин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  <w:p w:rsidR="0024061C" w:rsidRPr="00D976C0" w:rsidRDefault="0024061C" w:rsidP="00186F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900"/>
        </w:trPr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>г. Братск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"Строитель Плюс"</w:t>
            </w:r>
          </w:p>
        </w:tc>
        <w:tc>
          <w:tcPr>
            <w:tcW w:w="198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Братск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"ПМК" (2)</w:t>
            </w:r>
          </w:p>
        </w:tc>
        <w:tc>
          <w:tcPr>
            <w:tcW w:w="198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276"/>
        </w:trPr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"ГИДРОГАЗ"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Марков Дмитрий Валентинович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Воронеж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«Эксперт»</w:t>
            </w:r>
          </w:p>
        </w:tc>
        <w:tc>
          <w:tcPr>
            <w:tcW w:w="1984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lastRenderedPageBreak/>
              <w:t>Ткаченко Светлана Александровна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"СТЕН"</w:t>
            </w:r>
          </w:p>
        </w:tc>
        <w:tc>
          <w:tcPr>
            <w:tcW w:w="1984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Василий Витальевич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РосСтройМонтаж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vAlign w:val="center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 Тверь»</w:t>
            </w:r>
          </w:p>
        </w:tc>
        <w:tc>
          <w:tcPr>
            <w:tcW w:w="1984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Крикун Игорь Михайлович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на аренду помещения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«ВЕТТА»</w:t>
            </w:r>
          </w:p>
        </w:tc>
        <w:tc>
          <w:tcPr>
            <w:tcW w:w="198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Ацута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61C" w:rsidRPr="00DE1E2D" w:rsidRDefault="0024061C" w:rsidP="00186FB4">
            <w:pPr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Денис Валентинович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77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E1E2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1152"/>
        </w:trPr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851F4E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СК 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Приус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061C" w:rsidRPr="00DE1E2D" w:rsidRDefault="0024061C" w:rsidP="00186FB4">
            <w:pPr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Сержуня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127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23марта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24061C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2 сотрудников.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061C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061C" w:rsidRPr="00561440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2269"/>
        <w:gridCol w:w="4536"/>
        <w:gridCol w:w="1843"/>
      </w:tblGrid>
      <w:tr w:rsidR="0024061C" w:rsidRPr="00D92C4D" w:rsidTr="00186FB4">
        <w:tc>
          <w:tcPr>
            <w:tcW w:w="567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проведения </w:t>
            </w: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"НПЦ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Интелком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Карпов Сергей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"Апекс-Москва"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Пономаренко Андрей Анатольевич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2 удостоверения по охране труда и пожарно-техническому минимуму и работе на высоте.</w:t>
            </w:r>
          </w:p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Удостоверение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работа в </w:t>
            </w:r>
            <w:proofErr w:type="gramStart"/>
            <w:r>
              <w:rPr>
                <w:rFonts w:ascii="Times New Roman" w:hAnsi="Times New Roman"/>
              </w:rPr>
              <w:t>электроустановках</w:t>
            </w:r>
            <w:proofErr w:type="gramEnd"/>
            <w:r>
              <w:rPr>
                <w:rFonts w:ascii="Times New Roman" w:hAnsi="Times New Roman"/>
              </w:rPr>
              <w:t xml:space="preserve"> на 1 сотрудника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Документы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специальной</w:t>
            </w:r>
            <w:proofErr w:type="gramEnd"/>
            <w:r>
              <w:rPr>
                <w:rFonts w:ascii="Times New Roman" w:hAnsi="Times New Roman"/>
              </w:rPr>
              <w:t xml:space="preserve"> оценки труда рабочих мест.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13.06.2016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БиоПласт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Абраменко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19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технике безопасности, охране труда и пожарной безопасности.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 Предписание об устранении нарушении при строительстве объекта очистные сооружения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19.05.2016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СТ-строй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</w:rPr>
              <w:t>Невмержицкий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ГК "Армада Холдинг"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Павлов Геннадий Леонидович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сотрудника по водолазному делу (водолаз 1 класса), стаж работы более 3 лет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ПрофБилд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lastRenderedPageBreak/>
              <w:t>Китов Максим Витальевич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Атлант-СК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Шило Алексей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А.Е.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A69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F4784A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Гидроспецсервис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2A69C0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Алёшина Лариса Александровна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2F36CA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5111B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А.Л.С</w:t>
            </w: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24061C" w:rsidRPr="002F36CA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Шалико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Ервандович</w:t>
            </w:r>
            <w:proofErr w:type="spellEnd"/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инструкции по охране труда, технике безопасности, пожарной безопасности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2 удостоверения по охране труда и пожарно-технического минимума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24061C" w:rsidRPr="002F36CA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Еремян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Вачакан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журналы вводного инструктажа, на рабочем месте, по пожарной безопасности, работы в электроустановках.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Белгород 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Комтрансстрой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Березкин Владимир Иванович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Приложение №3, актуальное на день проверки.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Проф-инстал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Бутиков Иван Васильевич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24061C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«Межрегиональная строительная компания»</w:t>
            </w:r>
          </w:p>
          <w:p w:rsidR="0024061C" w:rsidRPr="008378E4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(ООО «МСК»</w:t>
            </w:r>
            <w:proofErr w:type="gramEnd"/>
          </w:p>
        </w:tc>
        <w:tc>
          <w:tcPr>
            <w:tcW w:w="1983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Суржиков Я.В.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D976C0" w:rsidRDefault="0024061C" w:rsidP="00186F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Леонид Георгиевич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4871F4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Нефтегазиндустрия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Бенке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4871F4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СпецПромМонтаж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Тищенко Андрей Геннадиевич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"АСК Атриум"</w:t>
            </w:r>
          </w:p>
        </w:tc>
        <w:tc>
          <w:tcPr>
            <w:tcW w:w="198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Балуев Иван Владимирович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СтройГрад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Смоляков Юрий Владимирович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2 удостоверения по охране труда и пожарно-технического минимума, работа в </w:t>
            </w:r>
            <w:proofErr w:type="gramStart"/>
            <w:r>
              <w:rPr>
                <w:rFonts w:ascii="Times New Roman" w:hAnsi="Times New Roman"/>
              </w:rPr>
              <w:t>электроустановках</w:t>
            </w:r>
            <w:proofErr w:type="gramEnd"/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НПО 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ЭкоВодИнжинир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инг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lastRenderedPageBreak/>
              <w:t>Дюмин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1605"/>
        </w:trPr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1983" w:type="dxa"/>
          </w:tcPr>
          <w:p w:rsidR="0024061C" w:rsidRDefault="0024061C" w:rsidP="00186FB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Гуревич</w:t>
            </w:r>
          </w:p>
          <w:p w:rsidR="0024061C" w:rsidRPr="003B57FB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2269" w:type="dxa"/>
          </w:tcPr>
          <w:p w:rsidR="0024061C" w:rsidRPr="00E33159" w:rsidRDefault="00513BEF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 апреля</w:t>
            </w:r>
            <w:r w:rsidR="0024061C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4061C"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2 сотрудников.</w:t>
            </w: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4061C">
              <w:rPr>
                <w:rFonts w:ascii="Times New Roman" w:hAnsi="Times New Roman"/>
              </w:rPr>
              <w:t>.04.2016</w:t>
            </w:r>
            <w:r w:rsidR="0024061C"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3BEF" w:rsidRPr="00D92C4D" w:rsidTr="00186FB4">
        <w:trPr>
          <w:trHeight w:val="1410"/>
        </w:trPr>
        <w:tc>
          <w:tcPr>
            <w:tcW w:w="567" w:type="dxa"/>
          </w:tcPr>
          <w:p w:rsidR="00513BEF" w:rsidRDefault="00513BEF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13BEF" w:rsidRPr="00770829" w:rsidRDefault="00513BEF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513BEF" w:rsidRPr="00770829" w:rsidRDefault="00513BEF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13BEF" w:rsidRPr="008378E4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"</w:t>
            </w:r>
            <w:proofErr w:type="spellStart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Ремсантемонтаж</w:t>
            </w:r>
            <w:proofErr w:type="spellEnd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513BEF" w:rsidRPr="0086527C" w:rsidRDefault="00513BEF" w:rsidP="00186FB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:rsidR="00513BEF" w:rsidRPr="00EE4520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Гунсуева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Цыренбал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2269" w:type="dxa"/>
          </w:tcPr>
          <w:p w:rsidR="00513BEF" w:rsidRPr="00E33159" w:rsidRDefault="00513BEF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513BEF" w:rsidRPr="00E33159" w:rsidRDefault="00513BEF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13BEF" w:rsidRPr="00EE4520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061C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061C" w:rsidRPr="00561440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2269"/>
        <w:gridCol w:w="4536"/>
        <w:gridCol w:w="1843"/>
      </w:tblGrid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9611BB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СтройПроект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4061C" w:rsidRPr="00495687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Угринов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F55478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по кадровому составу.</w:t>
            </w:r>
          </w:p>
          <w:p w:rsidR="0024061C" w:rsidRDefault="0024061C" w:rsidP="00F55478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договор строительной техники, документы по контролю качества, лицензированные программы компьютерного обеспечения</w:t>
            </w:r>
          </w:p>
          <w:p w:rsidR="0024061C" w:rsidRDefault="0024061C" w:rsidP="00F55478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вводного инструктажа, на рабочем месте, пожарной безопасности, работы в электроустановках.</w:t>
            </w:r>
          </w:p>
          <w:p w:rsidR="0024061C" w:rsidRDefault="0024061C" w:rsidP="00F55478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Инструкции по О.Т., Т.Б. и П.Б.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5.Предоставить 2 удостоверения по охране труда и пожарно-технического минимума, работа на высоте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"Воскресенский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Центроспецстрой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</w:rPr>
              <w:t>Анисимов Артем Владимирович</w:t>
            </w:r>
          </w:p>
        </w:tc>
        <w:tc>
          <w:tcPr>
            <w:tcW w:w="2269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1C" w:rsidRPr="008378E4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  <w:r w:rsidR="0024061C" w:rsidRPr="0083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Тримэкс-СтройМонтаж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</w:rPr>
              <w:t>Трегубов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</w:rPr>
              <w:t xml:space="preserve"> Дмитрий Владиславович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2 удостоверения по охране труда и пожарно-технического минимума.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A7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"ЭЛАВКОМ"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</w:rPr>
              <w:t>Латынина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«ПСК»</w:t>
            </w:r>
          </w:p>
        </w:tc>
        <w:tc>
          <w:tcPr>
            <w:tcW w:w="1983" w:type="dxa"/>
          </w:tcPr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Александр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rPr>
          <w:trHeight w:val="695"/>
        </w:trPr>
        <w:tc>
          <w:tcPr>
            <w:tcW w:w="567" w:type="dxa"/>
          </w:tcPr>
          <w:p w:rsidR="0024061C" w:rsidRPr="00D92C4D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Севиал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</w:rPr>
              <w:t>Семенцов Владимир Иванович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</w:t>
            </w:r>
            <w:proofErr w:type="spellStart"/>
            <w:r>
              <w:rPr>
                <w:rFonts w:ascii="Times New Roman" w:hAnsi="Times New Roman"/>
              </w:rPr>
              <w:t>Трудовую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ПК,аттестацию</w:t>
            </w:r>
            <w:proofErr w:type="spellEnd"/>
            <w:r>
              <w:rPr>
                <w:rFonts w:ascii="Times New Roman" w:hAnsi="Times New Roman"/>
              </w:rPr>
              <w:t xml:space="preserve"> на 1 сотрудника.</w:t>
            </w:r>
          </w:p>
          <w:p w:rsidR="0024061C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Договор офиса</w:t>
            </w:r>
          </w:p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Документация по охране труда и </w:t>
            </w:r>
            <w:proofErr w:type="gramStart"/>
            <w:r>
              <w:rPr>
                <w:rFonts w:ascii="Times New Roman" w:hAnsi="Times New Roman"/>
              </w:rPr>
              <w:t>т.б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737BD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ООО "НПО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РостехМодульКонструкция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BD0C2E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Сургучев Александр Владимирович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BD0C2E" w:rsidRDefault="0024061C" w:rsidP="00186FB4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5111B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СофСтрой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4061C" w:rsidRPr="008378E4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4061C" w:rsidRPr="00105545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  <w:r w:rsidRPr="00BD0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Аршалуйсович</w:t>
            </w:r>
            <w:proofErr w:type="spellEnd"/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105545" w:rsidRDefault="0024061C" w:rsidP="00186FB4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D5111B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Стройинжпроект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24061C" w:rsidRPr="00496DA6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Бутич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1 удостоверения по охране труда на высоте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"Инженерный центр"</w:t>
            </w:r>
          </w:p>
        </w:tc>
        <w:tc>
          <w:tcPr>
            <w:tcW w:w="1983" w:type="dxa"/>
          </w:tcPr>
          <w:p w:rsidR="0024061C" w:rsidRPr="009C3037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Приложение №3 и аттестацию на 1 сотрудника.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24061C" w:rsidRPr="00770829" w:rsidRDefault="0024061C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1983" w:type="dxa"/>
          </w:tcPr>
          <w:p w:rsidR="0024061C" w:rsidRPr="009C3037" w:rsidRDefault="0024061C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 Наталья Александровна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2 сотрудников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ПартнерМонтажСервис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4061C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Мясищев</w:t>
            </w:r>
          </w:p>
          <w:p w:rsidR="0024061C" w:rsidRPr="00BB328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BB328E" w:rsidRDefault="0024061C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F4784A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«Ковчег 2012»</w:t>
            </w:r>
          </w:p>
        </w:tc>
        <w:tc>
          <w:tcPr>
            <w:tcW w:w="198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Кулик Владимир Станиславович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4871F4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«Новый дом»</w:t>
            </w:r>
          </w:p>
        </w:tc>
        <w:tc>
          <w:tcPr>
            <w:tcW w:w="198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Труфанов Евгений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4061C" w:rsidRPr="004871F4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«ВОСХОД»</w:t>
            </w:r>
          </w:p>
        </w:tc>
        <w:tc>
          <w:tcPr>
            <w:tcW w:w="1983" w:type="dxa"/>
          </w:tcPr>
          <w:p w:rsidR="0024061C" w:rsidRPr="00F533B8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Сидоренко Александр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F533B8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35D8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24061C" w:rsidRPr="00735D8E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4061C" w:rsidRPr="00735D8E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Кайрос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D92C4D" w:rsidTr="00186FB4">
        <w:tc>
          <w:tcPr>
            <w:tcW w:w="567" w:type="dxa"/>
          </w:tcPr>
          <w:p w:rsidR="0024061C" w:rsidRPr="007B63EE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"Благоустройство"</w:t>
            </w:r>
          </w:p>
        </w:tc>
        <w:tc>
          <w:tcPr>
            <w:tcW w:w="198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Аносов Николай Дмитриевич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4061C" w:rsidRPr="00FC25F6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61C" w:rsidRPr="00770829" w:rsidTr="00186FB4">
        <w:tc>
          <w:tcPr>
            <w:tcW w:w="567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  <w:p w:rsidR="0024061C" w:rsidRPr="008378E4" w:rsidRDefault="0024061C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061C" w:rsidRPr="008378E4" w:rsidRDefault="0024061C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4061C" w:rsidRPr="00770829" w:rsidRDefault="0024061C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Заполнить Журнал работ, издать Приказ о назначении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производство работ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770829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«Каскад»</w:t>
            </w: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4061C" w:rsidRPr="003E5C96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Баданов Алексей Матвеевич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3E5C96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61C" w:rsidRPr="00770829" w:rsidTr="00186FB4">
        <w:tc>
          <w:tcPr>
            <w:tcW w:w="567" w:type="dxa"/>
          </w:tcPr>
          <w:p w:rsidR="0024061C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4061C" w:rsidRPr="00770829" w:rsidRDefault="0024061C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     "</w:t>
            </w:r>
            <w:proofErr w:type="spellStart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Мстрой</w:t>
            </w:r>
            <w:proofErr w:type="spellEnd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061C" w:rsidRPr="008378E4" w:rsidRDefault="0024061C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4061C" w:rsidRPr="003E5C96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Иринчиндоржиевич</w:t>
            </w:r>
            <w:proofErr w:type="spellEnd"/>
          </w:p>
        </w:tc>
        <w:tc>
          <w:tcPr>
            <w:tcW w:w="2269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4061C" w:rsidRPr="003E5C96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BEF" w:rsidRPr="00770829" w:rsidTr="00186FB4">
        <w:tc>
          <w:tcPr>
            <w:tcW w:w="567" w:type="dxa"/>
          </w:tcPr>
          <w:p w:rsidR="00513BEF" w:rsidRDefault="00513BEF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13BEF" w:rsidRPr="00770829" w:rsidRDefault="00513BEF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513BEF" w:rsidRPr="00770829" w:rsidRDefault="00513BEF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13BEF" w:rsidRPr="008378E4" w:rsidRDefault="00513BEF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513BEF" w:rsidRPr="008378E4" w:rsidRDefault="00513BEF" w:rsidP="00186F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«Домостроитель»</w:t>
            </w:r>
          </w:p>
        </w:tc>
        <w:tc>
          <w:tcPr>
            <w:tcW w:w="1983" w:type="dxa"/>
          </w:tcPr>
          <w:p w:rsidR="00513BEF" w:rsidRPr="00037963" w:rsidRDefault="00513BEF" w:rsidP="00186FB4">
            <w:pPr>
              <w:spacing w:after="0" w:line="240" w:lineRule="auto"/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proofErr w:type="spellStart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Дондоков</w:t>
            </w:r>
            <w:proofErr w:type="spellEnd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269" w:type="dxa"/>
          </w:tcPr>
          <w:p w:rsidR="00513BEF" w:rsidRPr="00E33159" w:rsidRDefault="00513BEF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513BEF" w:rsidRPr="00E33159" w:rsidRDefault="00513BEF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13BEF" w:rsidRPr="00037963" w:rsidRDefault="00513BEF" w:rsidP="00186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061C" w:rsidRPr="00770829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061C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061C" w:rsidRPr="00770829" w:rsidRDefault="0024061C" w:rsidP="0024061C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ИЮНЬ 2016</w:t>
      </w:r>
      <w:r w:rsidRPr="00770829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2269"/>
        <w:gridCol w:w="4536"/>
        <w:gridCol w:w="1843"/>
      </w:tblGrid>
      <w:tr w:rsidR="0024061C" w:rsidRPr="00770829" w:rsidTr="00186FB4">
        <w:tc>
          <w:tcPr>
            <w:tcW w:w="567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061C" w:rsidRPr="00770829" w:rsidTr="00186FB4">
        <w:tc>
          <w:tcPr>
            <w:tcW w:w="567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ЗАО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"ИЖ-КОСМОС"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</w:rPr>
              <w:t>Железняков Вячеслав Иванович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Предоставить договор </w:t>
            </w:r>
            <w:proofErr w:type="spellStart"/>
            <w:r>
              <w:rPr>
                <w:rFonts w:ascii="Times New Roman" w:hAnsi="Times New Roman"/>
              </w:rPr>
              <w:t>страхования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 xml:space="preserve"> на 2 сотрудников. Аттестацию на 7 сотрудников. </w:t>
            </w:r>
            <w:proofErr w:type="spellStart"/>
            <w:r>
              <w:rPr>
                <w:rFonts w:ascii="Times New Roman" w:hAnsi="Times New Roman"/>
              </w:rPr>
              <w:t>Удостоверенияна</w:t>
            </w:r>
            <w:proofErr w:type="spellEnd"/>
            <w:r>
              <w:rPr>
                <w:rFonts w:ascii="Times New Roman" w:hAnsi="Times New Roman"/>
              </w:rPr>
              <w:t xml:space="preserve"> 2 сотрудников: охрана труда, высота, пожарный минимум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770829" w:rsidTr="00186FB4">
        <w:tc>
          <w:tcPr>
            <w:tcW w:w="567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НПП "ЭКОСТРОЙ"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</w:rPr>
              <w:t>Чупис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Pr="00E33159" w:rsidRDefault="0024061C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Предоставитть</w:t>
            </w:r>
            <w:proofErr w:type="spellEnd"/>
            <w:r>
              <w:rPr>
                <w:rFonts w:ascii="Times New Roman" w:hAnsi="Times New Roman"/>
              </w:rPr>
              <w:t xml:space="preserve"> Договор на </w:t>
            </w:r>
            <w:proofErr w:type="gramStart"/>
            <w:r>
              <w:rPr>
                <w:rFonts w:ascii="Times New Roman" w:hAnsi="Times New Roman"/>
              </w:rPr>
              <w:t>офисное</w:t>
            </w:r>
            <w:proofErr w:type="gramEnd"/>
            <w:r>
              <w:rPr>
                <w:rFonts w:ascii="Times New Roman" w:hAnsi="Times New Roman"/>
              </w:rPr>
              <w:t xml:space="preserve"> помещения</w:t>
            </w: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FE5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1C" w:rsidRPr="00770829" w:rsidTr="00186FB4">
        <w:tc>
          <w:tcPr>
            <w:tcW w:w="567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4061C" w:rsidRPr="0077082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"НПО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СтройПрогресс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24061C" w:rsidRPr="008378E4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</w:rPr>
              <w:t>Тетерин Александр Викторович</w:t>
            </w:r>
          </w:p>
        </w:tc>
        <w:tc>
          <w:tcPr>
            <w:tcW w:w="2269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4061C" w:rsidRDefault="0024061C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 УПК с последующей аттестацией на 1 работника.</w:t>
            </w:r>
          </w:p>
          <w:p w:rsidR="0024061C" w:rsidRPr="00E33159" w:rsidRDefault="0024061C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Документация по проведению </w:t>
            </w:r>
            <w:proofErr w:type="gramStart"/>
            <w:r>
              <w:rPr>
                <w:rFonts w:ascii="Times New Roman" w:hAnsi="Times New Roman"/>
              </w:rPr>
              <w:t>специальной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оченки</w:t>
            </w:r>
            <w:proofErr w:type="spellEnd"/>
            <w:r>
              <w:rPr>
                <w:rFonts w:ascii="Times New Roman" w:hAnsi="Times New Roman"/>
              </w:rPr>
              <w:t xml:space="preserve"> труда рабочих мест.</w:t>
            </w:r>
          </w:p>
          <w:p w:rsidR="0024061C" w:rsidRPr="00E33159" w:rsidRDefault="0024061C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061C" w:rsidRPr="00E33159" w:rsidRDefault="0024061C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24061C" w:rsidRPr="00E33159" w:rsidRDefault="0024061C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C53AF1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</w:t>
            </w:r>
            <w:proofErr w:type="gramStart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 КОНСОЛЬ"</w:t>
            </w:r>
          </w:p>
          <w:p w:rsidR="00F274AB" w:rsidRPr="008378E4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74AB" w:rsidRPr="00F13A02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Лунев Станислав Владимирович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F274AB" w:rsidRPr="00D92C4D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F4784A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F274AB" w:rsidRPr="00770829" w:rsidRDefault="00F274AB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«ГАЗЭНЕРГОМОНТАЖ»</w:t>
            </w:r>
          </w:p>
        </w:tc>
        <w:tc>
          <w:tcPr>
            <w:tcW w:w="1983" w:type="dxa"/>
          </w:tcPr>
          <w:p w:rsidR="00F274AB" w:rsidRPr="00745F3B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9DF">
              <w:rPr>
                <w:rFonts w:ascii="Times New Roman" w:hAnsi="Times New Roman"/>
                <w:sz w:val="24"/>
                <w:szCs w:val="24"/>
              </w:rPr>
              <w:t>Закутский</w:t>
            </w:r>
            <w:proofErr w:type="spellEnd"/>
            <w:r w:rsidRPr="00A209D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F274AB" w:rsidRPr="00A209DF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F4784A" w:rsidRDefault="00F274AB" w:rsidP="00F2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F274AB" w:rsidRPr="00770829" w:rsidRDefault="00F274AB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Кристаллина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</w:tcPr>
          <w:p w:rsidR="00F274AB" w:rsidRPr="00A209DF" w:rsidRDefault="00F274AB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</w:t>
            </w:r>
            <w:proofErr w:type="spellEnd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Геннадьевич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F274AB" w:rsidRPr="00A209DF" w:rsidRDefault="00F274AB" w:rsidP="00186FB4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F4784A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F274AB" w:rsidRPr="00770829" w:rsidRDefault="00F274AB" w:rsidP="00186FB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Стройавто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F274AB" w:rsidRPr="00A209DF" w:rsidRDefault="00F274AB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F274AB" w:rsidRPr="00A209DF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F4784A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ОАО "Железнодорожник"</w:t>
            </w:r>
          </w:p>
        </w:tc>
        <w:tc>
          <w:tcPr>
            <w:tcW w:w="1983" w:type="dxa"/>
          </w:tcPr>
          <w:p w:rsidR="00F274AB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 Сергей Георгиевич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2016</w:t>
            </w:r>
            <w:r w:rsidRPr="00E331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F274AB" w:rsidRDefault="00F274AB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 журналы и акты, график, Приказы по текущему содержанию ж/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тупиков.</w:t>
            </w:r>
          </w:p>
          <w:p w:rsidR="00F274AB" w:rsidRPr="00E33159" w:rsidRDefault="00F274AB" w:rsidP="00186F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компьютерному обеспечению</w:t>
            </w:r>
          </w:p>
        </w:tc>
        <w:tc>
          <w:tcPr>
            <w:tcW w:w="1843" w:type="dxa"/>
          </w:tcPr>
          <w:p w:rsidR="00F274AB" w:rsidRPr="00E33159" w:rsidRDefault="00F274AB" w:rsidP="00186FB4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F274AB" w:rsidRPr="00E33159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20.07.2016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F274AB" w:rsidRPr="00E33159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74AB" w:rsidRPr="00D92C4D" w:rsidTr="00186FB4">
        <w:trPr>
          <w:trHeight w:val="804"/>
        </w:trPr>
        <w:tc>
          <w:tcPr>
            <w:tcW w:w="567" w:type="dxa"/>
          </w:tcPr>
          <w:p w:rsidR="00F274AB" w:rsidRPr="007F252C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F274AB" w:rsidRPr="008378E4" w:rsidRDefault="00F274AB" w:rsidP="0018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«ДСПП»</w:t>
            </w:r>
          </w:p>
        </w:tc>
        <w:tc>
          <w:tcPr>
            <w:tcW w:w="1983" w:type="dxa"/>
          </w:tcPr>
          <w:p w:rsidR="00F274AB" w:rsidRPr="00D760A2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Айвазян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Айваз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Цолакович</w:t>
            </w:r>
            <w:proofErr w:type="spellEnd"/>
          </w:p>
        </w:tc>
        <w:tc>
          <w:tcPr>
            <w:tcW w:w="2269" w:type="dxa"/>
          </w:tcPr>
          <w:p w:rsidR="00F274AB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74AB" w:rsidRPr="00D760A2" w:rsidRDefault="00535843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F274AB" w:rsidRPr="00D760A2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F274AB" w:rsidRPr="008378E4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«Строитель»</w:t>
            </w:r>
          </w:p>
        </w:tc>
        <w:tc>
          <w:tcPr>
            <w:tcW w:w="1983" w:type="dxa"/>
          </w:tcPr>
          <w:p w:rsidR="00F274AB" w:rsidRPr="00292DE0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DE0">
              <w:rPr>
                <w:rFonts w:ascii="Times New Roman" w:hAnsi="Times New Roman"/>
                <w:sz w:val="24"/>
                <w:szCs w:val="24"/>
              </w:rPr>
              <w:t>Рымарев</w:t>
            </w:r>
            <w:proofErr w:type="spellEnd"/>
            <w:r w:rsidRPr="00292DE0">
              <w:rPr>
                <w:rFonts w:ascii="Times New Roman" w:hAnsi="Times New Roman"/>
                <w:sz w:val="24"/>
                <w:szCs w:val="24"/>
              </w:rPr>
              <w:t xml:space="preserve"> Юрий Львович</w:t>
            </w:r>
          </w:p>
          <w:p w:rsidR="00F274AB" w:rsidRPr="00292DE0" w:rsidRDefault="00F274AB" w:rsidP="0018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F274AB" w:rsidRPr="00292DE0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C33374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F274AB" w:rsidRPr="008378E4" w:rsidRDefault="00F274AB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F274AB" w:rsidRPr="00FC25F6" w:rsidRDefault="00F274AB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F274AB" w:rsidRPr="00FC25F6" w:rsidRDefault="00F274AB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4AB" w:rsidRPr="00D92C4D" w:rsidTr="00186FB4">
        <w:tc>
          <w:tcPr>
            <w:tcW w:w="567" w:type="dxa"/>
          </w:tcPr>
          <w:p w:rsidR="00F274AB" w:rsidRPr="00A37A47" w:rsidRDefault="00F274AB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F274AB" w:rsidRPr="00770829" w:rsidRDefault="00F274AB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F274AB" w:rsidRPr="008378E4" w:rsidRDefault="00F274AB" w:rsidP="00186F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"ИНВЕСТ СТРОЙ"</w:t>
            </w:r>
          </w:p>
        </w:tc>
        <w:tc>
          <w:tcPr>
            <w:tcW w:w="1983" w:type="dxa"/>
            <w:vAlign w:val="center"/>
          </w:tcPr>
          <w:p w:rsidR="00F274AB" w:rsidRPr="00FC25F6" w:rsidRDefault="00F274AB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Корнаухов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2269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F274AB" w:rsidRPr="00E33159" w:rsidRDefault="00F274AB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F274AB" w:rsidRPr="00FC25F6" w:rsidRDefault="00F274AB" w:rsidP="00186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3" w:rsidRPr="00D92C4D" w:rsidTr="00186FB4">
        <w:trPr>
          <w:trHeight w:val="1022"/>
        </w:trPr>
        <w:tc>
          <w:tcPr>
            <w:tcW w:w="567" w:type="dxa"/>
          </w:tcPr>
          <w:p w:rsidR="00535843" w:rsidRPr="00A76368" w:rsidRDefault="00535843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35843" w:rsidRPr="00770829" w:rsidRDefault="00535843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535843" w:rsidRPr="00770829" w:rsidRDefault="00535843" w:rsidP="00186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35843" w:rsidRPr="008378E4" w:rsidRDefault="00535843" w:rsidP="00186FB4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535843" w:rsidRPr="008378E4" w:rsidRDefault="00535843" w:rsidP="00186FB4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  <w:p w:rsidR="00535843" w:rsidRPr="008378E4" w:rsidRDefault="00535843" w:rsidP="00186FB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35843" w:rsidRPr="003B57FB" w:rsidRDefault="00535843" w:rsidP="00186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2269" w:type="dxa"/>
          </w:tcPr>
          <w:p w:rsidR="00535843" w:rsidRPr="00E33159" w:rsidRDefault="00535843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 2016</w:t>
            </w:r>
            <w:r w:rsidRPr="00E3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535843" w:rsidRPr="00E33159" w:rsidRDefault="00535843" w:rsidP="00186F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35843" w:rsidRPr="003B57FB" w:rsidRDefault="00535843" w:rsidP="00186F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061C" w:rsidRDefault="0024061C" w:rsidP="0024061C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55478" w:rsidRDefault="00F55478"/>
    <w:sectPr w:rsidR="00F55478" w:rsidSect="00240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2ED"/>
    <w:multiLevelType w:val="hybridMultilevel"/>
    <w:tmpl w:val="0D8273CE"/>
    <w:lvl w:ilvl="0" w:tplc="0A385DE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0396511"/>
    <w:multiLevelType w:val="hybridMultilevel"/>
    <w:tmpl w:val="1EBC86A2"/>
    <w:lvl w:ilvl="0" w:tplc="DF765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030C6"/>
    <w:multiLevelType w:val="hybridMultilevel"/>
    <w:tmpl w:val="7F4643B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11D01"/>
    <w:multiLevelType w:val="hybridMultilevel"/>
    <w:tmpl w:val="F35E13A2"/>
    <w:lvl w:ilvl="0" w:tplc="DB922AF2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16ABC"/>
    <w:multiLevelType w:val="hybridMultilevel"/>
    <w:tmpl w:val="4EE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43C8D"/>
    <w:multiLevelType w:val="hybridMultilevel"/>
    <w:tmpl w:val="F144659A"/>
    <w:lvl w:ilvl="0" w:tplc="0F0EFEC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47B3A"/>
    <w:multiLevelType w:val="hybridMultilevel"/>
    <w:tmpl w:val="4376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3697"/>
    <w:multiLevelType w:val="hybridMultilevel"/>
    <w:tmpl w:val="2D7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61C"/>
    <w:rsid w:val="0024061C"/>
    <w:rsid w:val="00513BEF"/>
    <w:rsid w:val="00535843"/>
    <w:rsid w:val="00623FB2"/>
    <w:rsid w:val="00F274AB"/>
    <w:rsid w:val="00F5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6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6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24061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406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406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4061C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24061C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2406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,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"/>
    <w:basedOn w:val="a0"/>
    <w:link w:val="2"/>
    <w:rsid w:val="0024061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24061C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24061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24061C"/>
    <w:rPr>
      <w:rFonts w:ascii="Times New Roman" w:hAnsi="Times New Roman"/>
    </w:rPr>
  </w:style>
  <w:style w:type="paragraph" w:customStyle="1" w:styleId="210">
    <w:name w:val="Основной текст 21"/>
    <w:basedOn w:val="a"/>
    <w:rsid w:val="0024061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2406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mail-personname">
    <w:name w:val="b-mail-person__name"/>
    <w:basedOn w:val="a0"/>
    <w:rsid w:val="0024061C"/>
  </w:style>
  <w:style w:type="character" w:customStyle="1" w:styleId="style30">
    <w:name w:val="style30"/>
    <w:basedOn w:val="a0"/>
    <w:rsid w:val="0024061C"/>
  </w:style>
  <w:style w:type="character" w:customStyle="1" w:styleId="style32">
    <w:name w:val="style32"/>
    <w:basedOn w:val="a0"/>
    <w:rsid w:val="0024061C"/>
  </w:style>
  <w:style w:type="character" w:customStyle="1" w:styleId="val">
    <w:name w:val="val"/>
    <w:basedOn w:val="a0"/>
    <w:rsid w:val="0024061C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24061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24061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Абзац списка3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24061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">
    <w:name w:val="Абзац списка6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">
    <w:name w:val="Абзац списка7"/>
    <w:basedOn w:val="a"/>
    <w:rsid w:val="002406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2</cp:revision>
  <dcterms:created xsi:type="dcterms:W3CDTF">2016-08-01T12:48:00Z</dcterms:created>
  <dcterms:modified xsi:type="dcterms:W3CDTF">2016-08-01T13:30:00Z</dcterms:modified>
</cp:coreProperties>
</file>